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Liebe Gäste, liebe Schwestern meine lieben Brüder</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 Weihnachten steht vor der Tür. Die einen freuen sich, die anderen stöhnen.  Wir sind trotzdem zusammengekommen. Und das ist wohl eine der wichtigsten Traditionen des Weihnachtsfestes.    Wir verbringen die Zeit im Kreis unserer Familien</w:t>
      </w:r>
      <w:proofErr w:type="gramStart"/>
      <w:r>
        <w:rPr>
          <w:rFonts w:ascii="Courier New" w:hAnsi="Courier New" w:cs="Courier New"/>
          <w:sz w:val="28"/>
          <w:szCs w:val="28"/>
        </w:rPr>
        <w:t>, Freunden</w:t>
      </w:r>
      <w:proofErr w:type="gramEnd"/>
      <w:r>
        <w:rPr>
          <w:rFonts w:ascii="Courier New" w:hAnsi="Courier New" w:cs="Courier New"/>
          <w:sz w:val="28"/>
          <w:szCs w:val="28"/>
        </w:rPr>
        <w:t xml:space="preserve"> oder, wie heute unter Schwestern und Brüdern.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 Es gibt weltweit unglaublich viele verschiedene Traditionen und  Weihnachtsbräuche.   Und darüber möchte ich Euch nun etwas mehr erzählen.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Thomas Mann, der vor 82 Weihnachten den Nobelpreis bekam, sagte:   „Fantasie haben heißt nicht, sich etwas auszudenken, es heißt, sich aus den Dingen etwas zu machen.“   Kommt also mit und wundert Euch über die unendliche Fantasie der  verschiedenen Zeiten und Nationen.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Begleitet mich auf eine Reise durch das Weihnachtswunderland.   Eine der eigenwilligsten Traditionen stand ganz am Anfang in Mitteleuropa</w:t>
      </w:r>
      <w:proofErr w:type="gramStart"/>
      <w:r>
        <w:rPr>
          <w:rFonts w:ascii="Courier New" w:hAnsi="Courier New" w:cs="Courier New"/>
          <w:sz w:val="28"/>
          <w:szCs w:val="28"/>
        </w:rPr>
        <w:t>:  </w:t>
      </w:r>
      <w:proofErr w:type="gramEnd"/>
      <w:r>
        <w:rPr>
          <w:rFonts w:ascii="Courier New" w:hAnsi="Courier New" w:cs="Courier New"/>
          <w:sz w:val="28"/>
          <w:szCs w:val="28"/>
        </w:rPr>
        <w:t>das gotische Weihnachtsspiel.   Unverheiratete junge Burschen zogen wild lärmend in Pelze vermummt durch die Stadt, und das Ganze endete üblicherweise in einem derben Gelage.</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Frauen brachten sich vor diesem Treiben in Sicherheit.   Glücklicherweise profitieren wir heute von der Christianisierung und ihrer Verfeinerung der Weihnachtssitten, denn einmal im Jahr Karneval</w:t>
      </w:r>
      <w:proofErr w:type="gramStart"/>
      <w:r>
        <w:rPr>
          <w:rFonts w:ascii="Courier New" w:hAnsi="Courier New" w:cs="Courier New"/>
          <w:sz w:val="28"/>
          <w:szCs w:val="28"/>
        </w:rPr>
        <w:t>, das</w:t>
      </w:r>
      <w:proofErr w:type="gramEnd"/>
      <w:r>
        <w:rPr>
          <w:rFonts w:ascii="Courier New" w:hAnsi="Courier New" w:cs="Courier New"/>
          <w:sz w:val="28"/>
          <w:szCs w:val="28"/>
        </w:rPr>
        <w:t xml:space="preserve"> reicht mir vollkommen.   In Norddeutschland nannte man den Weihnachtsabend früher auch  </w:t>
      </w:r>
      <w:proofErr w:type="spellStart"/>
      <w:r>
        <w:rPr>
          <w:rFonts w:ascii="Courier New" w:hAnsi="Courier New" w:cs="Courier New"/>
          <w:sz w:val="28"/>
          <w:szCs w:val="28"/>
        </w:rPr>
        <w:t>Dickbauchsabend</w:t>
      </w:r>
      <w:proofErr w:type="spellEnd"/>
      <w:r>
        <w:rPr>
          <w:rFonts w:ascii="Courier New" w:hAnsi="Courier New" w:cs="Courier New"/>
          <w:sz w:val="28"/>
          <w:szCs w:val="28"/>
        </w:rPr>
        <w:t>.</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Wem es an diesem Tag gelang, viel zu essen, dem sollte es –  wenn vielleicht auch nicht in der darauffolgenden Nacht, aber doch im nächsten Jahr gutgehen.   </w:t>
      </w:r>
      <w:r>
        <w:rPr>
          <w:rFonts w:ascii="Courier New" w:hAnsi="Courier New" w:cs="Courier New"/>
          <w:sz w:val="22"/>
          <w:szCs w:val="22"/>
        </w:rPr>
        <w:t> </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2"/>
          <w:szCs w:val="22"/>
        </w:rPr>
        <w:t> </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 xml:space="preserve">Schau ich mir unsere krisengeschüttelten Zeiten an, </w:t>
      </w:r>
      <w:r>
        <w:rPr>
          <w:rFonts w:ascii="Courier New" w:hAnsi="Courier New" w:cs="Courier New"/>
          <w:sz w:val="28"/>
          <w:szCs w:val="28"/>
        </w:rPr>
        <w:lastRenderedPageBreak/>
        <w:t xml:space="preserve">dann komme ich zu dem Schluss, </w:t>
      </w:r>
      <w:proofErr w:type="gramStart"/>
      <w:r>
        <w:rPr>
          <w:rFonts w:ascii="Courier New" w:hAnsi="Courier New" w:cs="Courier New"/>
          <w:sz w:val="28"/>
          <w:szCs w:val="28"/>
        </w:rPr>
        <w:t>dass da so einige letztes Jahr an</w:t>
      </w:r>
      <w:proofErr w:type="gramEnd"/>
      <w:r>
        <w:rPr>
          <w:rFonts w:ascii="Courier New" w:hAnsi="Courier New" w:cs="Courier New"/>
          <w:sz w:val="28"/>
          <w:szCs w:val="28"/>
        </w:rPr>
        <w:t xml:space="preserve"> Weihnachten nicht ordentlich zugelangt haben.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Also bitte ich Euch inständig: Esst diesmal, was nur irgend geht!     An Weihnachten das Glück herauszufordern ist auch heute noch bei den Spaniern üblich.</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Ob Dorfgemeinschaften oder Bürogemeinschaften, einfach alle  kaufen sich Lose der Weihnachtslotterie.   Auf den ersten Blick eine verständliche Idee – man braucht ja auch jede Menge Geld, um schnell am 24. noch alle Geschenke einzukaufen.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Aber ich kann ihr nichts abgewinnen. Denn wer will schon Weihnachten solch einen Schicksalsschlag verkraften?   Aber die Spanier haben ja keine Eile mit dem Weihnachts- Shopping. Denn die Geschenke bringen nämlich weder das Christkind noch der Weihnachtsmann, sondern die Heiligen Drei Könige, die am 6. Januar auf Kamelen geritten kommen.   Dafür gibt's auch eine ganz einfache Begründung: Der Weihnachtsmann lebt nämlich das ganze Jahr über in Spanien, so glauben die Holländer, und zur Weihnachtszeit kommt er per Dampfschiff in ihr Land.   So richtig urtümlich geht's dagegen heute noch in der Ukraine zu. Heu wird auf dem Boden des feierlich geschmückten Wohnzimmers verbreitet, damit der Duft die Familie in die fernen Zeiten von Christi Geburt tragen kann. Dass in einem Stall aber noch mehr als Heu liegt, das vergessen die Ukrainer lieber!   Gedacht wird allerdings an Knoblauch, der unter jeder Tischdeckenecke liegt.  Denn das ist gut für den Zusammenhalt. Probiert es doch dieses Jahr einfach mal aus.</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2"/>
          <w:szCs w:val="22"/>
        </w:rPr>
        <w:t> </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Das Weihnachtsfest in Australien fällt allein schon wegen den dortig völlig anderen Wetterverhältnissen im Dezember etwas anders aus als hierzulande. - Während wir hier im Winter frieren</w:t>
      </w:r>
      <w:proofErr w:type="gramStart"/>
      <w:r>
        <w:rPr>
          <w:rFonts w:ascii="Courier New" w:hAnsi="Courier New" w:cs="Courier New"/>
          <w:sz w:val="28"/>
          <w:szCs w:val="28"/>
        </w:rPr>
        <w:t>, haben</w:t>
      </w:r>
      <w:proofErr w:type="gramEnd"/>
      <w:r>
        <w:rPr>
          <w:rFonts w:ascii="Courier New" w:hAnsi="Courier New" w:cs="Courier New"/>
          <w:sz w:val="28"/>
          <w:szCs w:val="28"/>
        </w:rPr>
        <w:t xml:space="preserve"> die Australier Sommer mit 40 Grad im Schatten.   </w:t>
      </w:r>
      <w:r>
        <w:rPr>
          <w:rFonts w:ascii="Courier New" w:hAnsi="Courier New" w:cs="Courier New"/>
          <w:sz w:val="22"/>
          <w:szCs w:val="22"/>
        </w:rPr>
        <w:t> </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Der Weihnachtsbaum hat Tradition bei den Australiern. - Einwanderer brachten den Brauch des Weihnachtsbaumes auf den Kontinent. Echte Tannenbäume sind allerdings selten, nicht zuletzt, weil sie sehr teuer sind. Meist stellt man sich deshalb in Australien bereits um den 15. Dezember künstliche Bäume aus Plastik oder Aluminium in die Wohnung, die mit Kunstschnee und elektrischen Lichterketten dekoriert werden. An die Verwendung echter Kerzen am Weihnachtsbaum ist in Australien aufgrund der hohen Temperaturen nicht zu denken</w:t>
      </w:r>
      <w:proofErr w:type="gramStart"/>
      <w:r>
        <w:rPr>
          <w:rFonts w:ascii="Courier New" w:hAnsi="Courier New" w:cs="Courier New"/>
          <w:sz w:val="28"/>
          <w:szCs w:val="28"/>
        </w:rPr>
        <w:t>, da</w:t>
      </w:r>
      <w:proofErr w:type="gramEnd"/>
      <w:r>
        <w:rPr>
          <w:rFonts w:ascii="Courier New" w:hAnsi="Courier New" w:cs="Courier New"/>
          <w:sz w:val="28"/>
          <w:szCs w:val="28"/>
        </w:rPr>
        <w:t xml:space="preserve"> das Wachs in kürzester Zeit schmelzen würde.   Weihnachten wird in Australien viel draußen gefeiert. So tanzt der Weihnachtsmann mit seinem langen Bart in der Badehose um den Pool. Neben traditionellen Weihnachtsessen mit Truthahn, geröstetem Gemüse und Pudding, werden am 25. Dezember in vielen Parks und an vielen Stränden Weihnachtsgrillpartys veranstaltet. Die Stimmung bei den Australiern ist ausgelassen und fröhlich.    Die Japaner feiern Weihnachten in der Hauptsache der Geschenke wegen. Nur wenige kennen sich mit der eigentlichen Weihnachtstradition aus und auch die Geburt von Jesus ist vielen unbekannt. Vielmehr ist in Japan der Glaube an den amerikanischen Santa Claus verbreitet, der am 25. Dezember geboren worden sein soll.   Im Vordergrund steht das kommerzielle Weihnachtsshopping, wobei sich die großen Kaufhäuser - ganz wie in den USA - gegenseitig mit aufwändigen Dekorationen überbieten.</w:t>
      </w: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Meine Zeichnung möchte ich mit einem kleinen Weihnachtsgedicht beenden:   </w:t>
      </w:r>
      <w:r>
        <w:rPr>
          <w:rFonts w:ascii="Courier New" w:hAnsi="Courier New" w:cs="Courier New"/>
          <w:sz w:val="22"/>
          <w:szCs w:val="22"/>
        </w:rPr>
        <w:t> </w:t>
      </w:r>
    </w:p>
    <w:p w:rsidR="00041CE5" w:rsidRDefault="00041CE5" w:rsidP="00041CE5">
      <w:pPr>
        <w:widowControl w:val="0"/>
        <w:autoSpaceDE w:val="0"/>
        <w:autoSpaceDN w:val="0"/>
        <w:adjustRightInd w:val="0"/>
        <w:spacing w:after="100"/>
        <w:rPr>
          <w:rFonts w:ascii="Courier New" w:hAnsi="Courier New" w:cs="Courier New"/>
          <w:sz w:val="22"/>
          <w:szCs w:val="22"/>
        </w:rPr>
      </w:pPr>
    </w:p>
    <w:p w:rsidR="00041CE5" w:rsidRDefault="00041CE5" w:rsidP="00041CE5">
      <w:pPr>
        <w:widowControl w:val="0"/>
        <w:autoSpaceDE w:val="0"/>
        <w:autoSpaceDN w:val="0"/>
        <w:adjustRightInd w:val="0"/>
        <w:spacing w:after="360"/>
        <w:rPr>
          <w:rFonts w:ascii="Courier New" w:hAnsi="Courier New" w:cs="Courier New"/>
          <w:sz w:val="22"/>
          <w:szCs w:val="22"/>
        </w:rPr>
      </w:pPr>
      <w:r>
        <w:rPr>
          <w:rFonts w:ascii="Courier New" w:hAnsi="Courier New" w:cs="Courier New"/>
          <w:sz w:val="28"/>
          <w:szCs w:val="28"/>
        </w:rPr>
        <w:t> </w:t>
      </w:r>
    </w:p>
    <w:p w:rsidR="00041CE5" w:rsidRDefault="00041CE5" w:rsidP="00041CE5">
      <w:pPr>
        <w:widowControl w:val="0"/>
        <w:autoSpaceDE w:val="0"/>
        <w:autoSpaceDN w:val="0"/>
        <w:adjustRightInd w:val="0"/>
        <w:spacing w:after="360"/>
        <w:rPr>
          <w:rFonts w:ascii="Courier New" w:hAnsi="Courier New" w:cs="Courier New"/>
          <w:sz w:val="28"/>
          <w:szCs w:val="28"/>
        </w:rPr>
      </w:pPr>
      <w:r>
        <w:rPr>
          <w:rFonts w:ascii="Courier New" w:hAnsi="Courier New" w:cs="Courier New"/>
          <w:sz w:val="28"/>
          <w:szCs w:val="28"/>
        </w:rPr>
        <w:t xml:space="preserve">Draußen schneit' s, es ist so weit,  begonnen hat die Weihnachtszeit.  Der Opa holt vom Abstellraum  den Weihnachtsschmuck und schmückt den Baum.  Sein Enkel hilft, so gut er kann  und freut sich auf den Weihnachtsmann.  Zum Schluss die Lämpchen dran noch schnell,  den Stecker rein, schon strahlt es hell.   Da wird der Opa nachdenklich.  Wie war das früher eigentlich?  Die Kerzen waren da noch echt,  aus Wachs mit Docht, das war nicht schlecht.  Der Enkel aber glaubt es kaum:  "Echte Kerzen an dem Baum???"   Die Zeit jedoch bleibt niemals steh' n  und fünfzig weit' </w:t>
      </w:r>
      <w:proofErr w:type="spellStart"/>
      <w:r>
        <w:rPr>
          <w:rFonts w:ascii="Courier New" w:hAnsi="Courier New" w:cs="Courier New"/>
          <w:sz w:val="28"/>
          <w:szCs w:val="28"/>
        </w:rPr>
        <w:t>re</w:t>
      </w:r>
      <w:proofErr w:type="spellEnd"/>
      <w:r>
        <w:rPr>
          <w:rFonts w:ascii="Courier New" w:hAnsi="Courier New" w:cs="Courier New"/>
          <w:sz w:val="28"/>
          <w:szCs w:val="28"/>
        </w:rPr>
        <w:t xml:space="preserve"> Jahr' </w:t>
      </w:r>
      <w:proofErr w:type="spellStart"/>
      <w:r>
        <w:rPr>
          <w:rFonts w:ascii="Courier New" w:hAnsi="Courier New" w:cs="Courier New"/>
          <w:sz w:val="28"/>
          <w:szCs w:val="28"/>
        </w:rPr>
        <w:t>vergeh</w:t>
      </w:r>
      <w:proofErr w:type="spellEnd"/>
      <w:r>
        <w:rPr>
          <w:rFonts w:ascii="Courier New" w:hAnsi="Courier New" w:cs="Courier New"/>
          <w:sz w:val="28"/>
          <w:szCs w:val="28"/>
        </w:rPr>
        <w:t xml:space="preserve"> 'n.  Der Enkel - längst erwachsen schon -  hat heute selbst ' </w:t>
      </w:r>
      <w:proofErr w:type="spellStart"/>
      <w:r>
        <w:rPr>
          <w:rFonts w:ascii="Courier New" w:hAnsi="Courier New" w:cs="Courier New"/>
          <w:sz w:val="28"/>
          <w:szCs w:val="28"/>
        </w:rPr>
        <w:t>nen</w:t>
      </w:r>
      <w:proofErr w:type="spellEnd"/>
      <w:r>
        <w:rPr>
          <w:rFonts w:ascii="Courier New" w:hAnsi="Courier New" w:cs="Courier New"/>
          <w:sz w:val="28"/>
          <w:szCs w:val="28"/>
        </w:rPr>
        <w:t xml:space="preserve"> Enkelsohn.   Und wieder schneit' s zur Weihnachtszei</w:t>
      </w:r>
      <w:r>
        <w:rPr>
          <w:rFonts w:ascii="Courier New" w:hAnsi="Courier New" w:cs="Courier New"/>
          <w:sz w:val="22"/>
          <w:szCs w:val="22"/>
        </w:rPr>
        <w:t>t.  </w:t>
      </w:r>
      <w:r>
        <w:rPr>
          <w:rFonts w:ascii="Courier New" w:hAnsi="Courier New" w:cs="Courier New"/>
          <w:sz w:val="28"/>
          <w:szCs w:val="28"/>
        </w:rPr>
        <w:t xml:space="preserve">Ja wieder mal ist es so weit.  Der Opa holt vom Abstellraum  wie jedes Jahr den Plastikbaum.  Sein Enkel hilft so gut er kann  und freut sich auf den Weihnachtsmann.  Der Christbaumschmuck wird angebracht.  Schon strahlt der Plastikbaum voll Pracht.   Da wird der Opa nachdenklich.  Wie war das früher eigentlich?  Da war der Weihnachtsbaum noch echt,  frisch aus dem Wald, das war nicht schlecht.  Der Enkel aber glaubt es kaum:  "Im Wohnzimmer ' </w:t>
      </w:r>
      <w:proofErr w:type="spellStart"/>
      <w:r>
        <w:rPr>
          <w:rFonts w:ascii="Courier New" w:hAnsi="Courier New" w:cs="Courier New"/>
          <w:sz w:val="28"/>
          <w:szCs w:val="28"/>
        </w:rPr>
        <w:t>nen</w:t>
      </w:r>
      <w:proofErr w:type="spellEnd"/>
      <w:r>
        <w:rPr>
          <w:rFonts w:ascii="Courier New" w:hAnsi="Courier New" w:cs="Courier New"/>
          <w:sz w:val="28"/>
          <w:szCs w:val="28"/>
        </w:rPr>
        <w:t xml:space="preserve"> echten Baum???"   Die Zeit bleibt doch auch jetzt nicht steh 'n  und nochmal fünfzig Jahr' </w:t>
      </w:r>
      <w:proofErr w:type="spellStart"/>
      <w:r>
        <w:rPr>
          <w:rFonts w:ascii="Courier New" w:hAnsi="Courier New" w:cs="Courier New"/>
          <w:sz w:val="28"/>
          <w:szCs w:val="28"/>
        </w:rPr>
        <w:t>vergeh</w:t>
      </w:r>
      <w:proofErr w:type="spellEnd"/>
      <w:r>
        <w:rPr>
          <w:rFonts w:ascii="Courier New" w:hAnsi="Courier New" w:cs="Courier New"/>
          <w:sz w:val="28"/>
          <w:szCs w:val="28"/>
        </w:rPr>
        <w:t xml:space="preserve"> 'n.  Der Enkel - längst erwachsen schon -  hat wiederum ' </w:t>
      </w:r>
      <w:proofErr w:type="spellStart"/>
      <w:r>
        <w:rPr>
          <w:rFonts w:ascii="Courier New" w:hAnsi="Courier New" w:cs="Courier New"/>
          <w:sz w:val="28"/>
          <w:szCs w:val="28"/>
        </w:rPr>
        <w:t>nen</w:t>
      </w:r>
      <w:proofErr w:type="spellEnd"/>
      <w:r>
        <w:rPr>
          <w:rFonts w:ascii="Courier New" w:hAnsi="Courier New" w:cs="Courier New"/>
          <w:sz w:val="28"/>
          <w:szCs w:val="28"/>
        </w:rPr>
        <w:t xml:space="preserve"> Enkelsohn.    </w:t>
      </w:r>
    </w:p>
    <w:p w:rsidR="00041CE5" w:rsidRDefault="00041CE5" w:rsidP="00041CE5">
      <w:pPr>
        <w:widowControl w:val="0"/>
        <w:autoSpaceDE w:val="0"/>
        <w:autoSpaceDN w:val="0"/>
        <w:adjustRightInd w:val="0"/>
        <w:spacing w:after="360"/>
        <w:rPr>
          <w:rFonts w:ascii="Courier New" w:hAnsi="Courier New" w:cs="Courier New"/>
          <w:sz w:val="28"/>
          <w:szCs w:val="28"/>
        </w:rPr>
      </w:pPr>
      <w:r>
        <w:rPr>
          <w:rFonts w:ascii="Courier New" w:hAnsi="Courier New" w:cs="Courier New"/>
          <w:sz w:val="28"/>
          <w:szCs w:val="28"/>
        </w:rPr>
        <w:t> </w:t>
      </w:r>
    </w:p>
    <w:p w:rsidR="00041CE5" w:rsidRDefault="00041CE5" w:rsidP="00041CE5">
      <w:pPr>
        <w:widowControl w:val="0"/>
        <w:autoSpaceDE w:val="0"/>
        <w:autoSpaceDN w:val="0"/>
        <w:adjustRightInd w:val="0"/>
        <w:spacing w:after="360"/>
        <w:rPr>
          <w:rFonts w:ascii="Courier New" w:hAnsi="Courier New" w:cs="Courier New"/>
          <w:sz w:val="28"/>
          <w:szCs w:val="28"/>
        </w:rPr>
      </w:pPr>
      <w:r>
        <w:rPr>
          <w:rFonts w:ascii="Courier New" w:hAnsi="Courier New" w:cs="Courier New"/>
          <w:sz w:val="28"/>
          <w:szCs w:val="28"/>
        </w:rPr>
        <w:t> </w:t>
      </w:r>
    </w:p>
    <w:p w:rsidR="00041CE5" w:rsidRDefault="00041CE5" w:rsidP="00041CE5">
      <w:pPr>
        <w:widowControl w:val="0"/>
        <w:autoSpaceDE w:val="0"/>
        <w:autoSpaceDN w:val="0"/>
        <w:adjustRightInd w:val="0"/>
        <w:spacing w:after="360"/>
        <w:rPr>
          <w:rFonts w:ascii="Courier New" w:hAnsi="Courier New" w:cs="Courier New"/>
          <w:sz w:val="28"/>
          <w:szCs w:val="28"/>
        </w:rPr>
      </w:pPr>
      <w:r>
        <w:rPr>
          <w:rFonts w:ascii="Courier New" w:hAnsi="Courier New" w:cs="Courier New"/>
          <w:sz w:val="28"/>
          <w:szCs w:val="28"/>
        </w:rPr>
        <w:t> </w:t>
      </w:r>
    </w:p>
    <w:p w:rsidR="00041CE5" w:rsidRDefault="00041CE5" w:rsidP="00041CE5">
      <w:pPr>
        <w:widowControl w:val="0"/>
        <w:autoSpaceDE w:val="0"/>
        <w:autoSpaceDN w:val="0"/>
        <w:adjustRightInd w:val="0"/>
        <w:spacing w:after="360"/>
        <w:rPr>
          <w:rFonts w:ascii="Courier New" w:hAnsi="Courier New" w:cs="Courier New"/>
          <w:sz w:val="28"/>
          <w:szCs w:val="28"/>
        </w:rPr>
      </w:pPr>
      <w:r>
        <w:rPr>
          <w:rFonts w:ascii="Courier New" w:hAnsi="Courier New" w:cs="Courier New"/>
          <w:sz w:val="28"/>
          <w:szCs w:val="28"/>
        </w:rPr>
        <w:t> </w:t>
      </w:r>
    </w:p>
    <w:p w:rsidR="00061F89" w:rsidRDefault="00041CE5" w:rsidP="00041CE5">
      <w:r>
        <w:rPr>
          <w:rFonts w:ascii="Courier New" w:hAnsi="Courier New" w:cs="Courier New"/>
          <w:sz w:val="28"/>
          <w:szCs w:val="28"/>
        </w:rPr>
        <w:t>Und schneit' s auch draußen noch so sehr,  das Weihnachtsfest, das gibt's nicht mehr.  Man holt nichts mehr vom Abstellraum  und hat auch keinen Weihnachtsbaum.  Der Enkel denkt auch nicht daran,  hat nie gehört vom Weihnachtsmann.  Auch vieles andre gibt's nicht mehr.  Die ganze Welt wirkt ziemlich leer.   Da wird der Opa nachdenklich.  Wie war das früher eigentlich?  Da feierte man wirklich echt  ein Fest mit Baum, das war nicht schlecht.  Der Enkel aber glaubt es kaum  und fragt erstaunt: "Was ist ein Baum???"   Robert Sontheimer   </w:t>
      </w:r>
      <w:bookmarkStart w:id="0" w:name="_GoBack"/>
      <w:bookmarkEnd w:id="0"/>
    </w:p>
    <w:sectPr w:rsidR="00061F89" w:rsidSect="00A838BF">
      <w:pgSz w:w="11900" w:h="16840"/>
      <w:pgMar w:top="1418" w:right="1418" w:bottom="1134" w:left="1418"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00500000000000000"/>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CE5"/>
    <w:rsid w:val="00041CE5"/>
    <w:rsid w:val="00061F89"/>
    <w:rsid w:val="001909DA"/>
    <w:rsid w:val="0071534E"/>
    <w:rsid w:val="00A838BF"/>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D6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926</Words>
  <Characters>5840</Characters>
  <Application>Microsoft Macintosh Word</Application>
  <DocSecurity>0</DocSecurity>
  <Lines>48</Lines>
  <Paragraphs>13</Paragraphs>
  <ScaleCrop>false</ScaleCrop>
  <Company>Balticum-Verlag</Company>
  <LinksUpToDate>false</LinksUpToDate>
  <CharactersWithSpaces>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Muchow Uwe</dc:creator>
  <cp:keywords/>
  <dc:description/>
  <cp:lastModifiedBy>Muchow Uwe</cp:lastModifiedBy>
  <cp:revision>1</cp:revision>
  <dcterms:created xsi:type="dcterms:W3CDTF">2011-12-14T08:42:00Z</dcterms:created>
  <dcterms:modified xsi:type="dcterms:W3CDTF">2011-12-14T08:42:00Z</dcterms:modified>
</cp:coreProperties>
</file>